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07C" w:rsidRDefault="0000107C" w:rsidP="0000107C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107 - </w:t>
      </w:r>
      <w:r>
        <w:rPr>
          <w:rFonts w:cs="Arial" w:hint="cs"/>
          <w:rtl/>
        </w:rPr>
        <w:t>آبان</w:t>
      </w:r>
      <w:r>
        <w:rPr>
          <w:rFonts w:cs="Arial"/>
          <w:rtl/>
        </w:rPr>
        <w:t xml:space="preserve"> 1385</w:t>
      </w:r>
    </w:p>
    <w:p w:rsidR="0000107C" w:rsidRDefault="0000107C" w:rsidP="0000107C">
      <w:pPr>
        <w:bidi/>
      </w:pP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00107C" w:rsidRDefault="0000107C" w:rsidP="0000107C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اشاره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نماز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لغو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مقدّمه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اعوذ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الرجيم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أَفْلَحَ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خَاشِعُونَ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اللَّغْوِ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مُعْرِضُونَ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</w:t>
      </w:r>
      <w:r>
        <w:t>)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غفلت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نماز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تاسحردر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السفر</w:t>
      </w:r>
      <w:r>
        <w:rPr>
          <w:rFonts w:cs="Arial"/>
          <w:rtl/>
        </w:rPr>
        <w:t xml:space="preserve">!»;1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!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مطلوبيت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مانع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يَأْكُلُونَ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بُطُونِهِمْ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نَاراً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10)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متعفّن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هرحال،گاهى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تَرْفَعُوا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أَصْوَاتَكُمْ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صَوْتِ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 xml:space="preserve">: 2); </w:t>
      </w:r>
      <w:r>
        <w:rPr>
          <w:rFonts w:cs="Arial" w:hint="cs"/>
          <w:rtl/>
        </w:rPr>
        <w:t>صدايتان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تُقَدِّمُوا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يَدَيِ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وَرَسُولِهِ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 xml:space="preserve">: 1);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گناهانى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محرّمات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مكروهات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محرّمات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انشاءاللّه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مكروهات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مؤمنون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أَفْلَحَ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>.)«</w:t>
      </w:r>
      <w:r>
        <w:rPr>
          <w:rFonts w:cs="Arial" w:hint="cs"/>
          <w:rtl/>
        </w:rPr>
        <w:t>فلاح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خاشاك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افلح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افلح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سنگلاخى،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افلح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فازَ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الْفَوْزُ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الْعَظِيمُ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13) «</w:t>
      </w:r>
      <w:r>
        <w:rPr>
          <w:rFonts w:cs="Arial" w:hint="cs"/>
          <w:rtl/>
        </w:rPr>
        <w:t>فوز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فلّاح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رستگار،فائزيعنى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كامياب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رستگار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افلحوا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لعلّكم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أَفْلَحَ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زَكَّاهَا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: 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أَفْلَحَ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تَزَكَّى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اعلى</w:t>
      </w:r>
      <w:r>
        <w:rPr>
          <w:rFonts w:cs="Arial"/>
          <w:rtl/>
        </w:rPr>
        <w:t xml:space="preserve">: 14);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خواست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مجبول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أَفْلَحَ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درنياورد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نماز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خَاشِعُونَ</w:t>
      </w:r>
      <w:r>
        <w:t>.)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مستحبّاتش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خَاشِعُونَ</w:t>
      </w:r>
      <w:r>
        <w:rPr>
          <w:rFonts w:cs="Arial"/>
          <w:rtl/>
        </w:rPr>
        <w:t>.)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مفروغٌ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اللَّغْوِ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مُعْرِضُونَ</w:t>
      </w:r>
      <w:r>
        <w:t>.)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صاعقه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بسوزاند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إِعْصَارٌ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فَاحْتَرَقَتْ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267)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شرطش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تَنْهَى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الْفَحْشَاء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وَالْمُنكَرِ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>: 45)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لِذِكْرِي</w:t>
      </w:r>
      <w:r>
        <w:rPr>
          <w:rFonts w:cs="Arial"/>
          <w:rtl/>
        </w:rPr>
        <w:t>)(</w:t>
      </w: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: 14)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مكروهات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«</w:t>
      </w:r>
      <w:r>
        <w:rPr>
          <w:rFonts w:cs="Arial" w:hint="cs"/>
          <w:rtl/>
        </w:rPr>
        <w:t>لغو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لغو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لغو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بِاللَّغْوِ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كِرَاماً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>: 72</w:t>
      </w:r>
      <w:r>
        <w:t>)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لغو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يَسْمَعُونَ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لَغْواً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: 62)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يَسْمَعُونَ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لايفعلون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لغو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اللغو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الغناء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الملاهى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لغو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لغو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لهو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لهو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لغو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أَفَحَسِبْتُمْ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عَبَثاً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116)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لغو،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عبث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لغو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لهو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الحَيَاةُ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لَعِبٌ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وَلَهْوٌ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: 36)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لغو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مفهومش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بارزترينش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بِاللَّغْوِ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كِرَاماً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: 72)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بِاللَّغْوِ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كِرَاماً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أَعْمَالُنَا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أَعْمَالُكُمْ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139);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مَرُّوا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كِرَاماً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لغو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أَعْمَالُنَا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أَعْمَالُكُمْ</w:t>
      </w:r>
      <w:r>
        <w:rPr>
          <w:rFonts w:cs="Arial"/>
          <w:rtl/>
        </w:rPr>
        <w:t>)</w:t>
      </w:r>
      <w:r>
        <w:rPr>
          <w:rFonts w:cs="Arial" w:hint="cs"/>
          <w:rtl/>
        </w:rPr>
        <w:t>تناسبى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رقّاصى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أَعْمَالُنَا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أَعْمَالُكُمْ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مؤدّبانه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t>!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لغو</w:t>
      </w:r>
      <w:r>
        <w:rPr>
          <w:rFonts w:hint="eastAsia"/>
        </w:rPr>
        <w:t>»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لغو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نَزَّلَ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سَمِعْتُمْ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يُكْفَرُ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وَيُسْتَهْزَأُ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تَقْعُدُواْ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مَعَهُمْ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140)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ننشينيد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تَقْعُدُواْ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مَعَهُمْ</w:t>
      </w:r>
      <w:r>
        <w:rPr>
          <w:rFonts w:cs="Arial"/>
          <w:rtl/>
        </w:rPr>
        <w:t>.)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مِّثْلُهُمْ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140)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جَامِعُ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الْمُنَافِقِينَ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جَهَنَّمَ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140);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نينجامد،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اللَّغْوِ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مُعْرِضُونَ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سَمِعْتُمْ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يُكْفَرُ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يُسْتَهْزَأُ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تَقْعُدُواْ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مَعَهُمْ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تستمعوا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تصغوا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تَقْعُدُواْ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مَعَهُمْ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ننشينيد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نشنويد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است،جوابش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خواهدداد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t>.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مرتجع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!;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تَقْعُدُواْ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يَخُوضُواْ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حَدِيث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مِّثْلُهُمْ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جَامِعُ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الْمُنَافِقِينَ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جَهَنَّمَ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جَمِيعاً</w:t>
      </w:r>
      <w:r>
        <w:t>.)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</w:p>
    <w:p w:rsidR="0000107C" w:rsidRDefault="0000107C" w:rsidP="0000107C">
      <w:pPr>
        <w:bidi/>
      </w:pPr>
    </w:p>
    <w:p w:rsidR="0000107C" w:rsidRDefault="0000107C" w:rsidP="0000107C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بِالْحَسَنَةِ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عَشْرُ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أَمْثَالِهَا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160)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مسلّماً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عبادت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0107C" w:rsidRDefault="0000107C" w:rsidP="0000107C">
      <w:pPr>
        <w:bidi/>
      </w:pPr>
      <w:bookmarkStart w:id="0" w:name="_GoBack"/>
      <w:bookmarkEnd w:id="0"/>
    </w:p>
    <w:p w:rsidR="0000107C" w:rsidRDefault="0000107C" w:rsidP="0000107C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D04751" w:rsidRDefault="0000107C" w:rsidP="0000107C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بحارالانوار،ج</w:t>
      </w:r>
      <w:r>
        <w:rPr>
          <w:rFonts w:cs="Arial"/>
          <w:rtl/>
        </w:rPr>
        <w:t>3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250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>524</w:t>
      </w:r>
      <w:r>
        <w:rPr>
          <w:rFonts w:cs="Arial" w:hint="cs"/>
          <w:rtl/>
        </w:rPr>
        <w:t>،ب</w:t>
      </w:r>
      <w:r>
        <w:rPr>
          <w:rFonts w:cs="Arial"/>
          <w:rtl/>
        </w:rPr>
        <w:t xml:space="preserve"> 20</w:t>
      </w:r>
      <w:r>
        <w:t>.</w:t>
      </w:r>
    </w:p>
    <w:sectPr w:rsidR="00D047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7C"/>
    <w:rsid w:val="0000107C"/>
    <w:rsid w:val="00D0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3A5D44-7872-4A19-AF77-34675ECB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3559</Words>
  <Characters>20291</Characters>
  <Application>Microsoft Office Word</Application>
  <DocSecurity>0</DocSecurity>
  <Lines>169</Lines>
  <Paragraphs>47</Paragraphs>
  <ScaleCrop>false</ScaleCrop>
  <Company/>
  <LinksUpToDate>false</LinksUpToDate>
  <CharactersWithSpaces>23803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2018-06-27T06:33:00Z</dcterms:created>
  <dcterms:modified xsi:type="dcterms:W3CDTF">2018-06-27T06:34:00Z</dcterms:modified>
</cp:coreProperties>
</file>