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7D" w:rsidRDefault="002F137D" w:rsidP="002F137D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</w:p>
    <w:p w:rsidR="002F137D" w:rsidRDefault="002F137D" w:rsidP="002F137D">
      <w:pPr>
        <w:bidi/>
      </w:pP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</w:t>
      </w:r>
      <w:r>
        <w:rPr>
          <w:rFonts w:cs="Arial"/>
          <w:rtl/>
        </w:rPr>
        <w:t>1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چكيده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كتابخانه‏اي،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كليدواژه‏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حجّيت،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مقدّمه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متواتر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آحاد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مي‏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راست‏گويي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ازاحكام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وضعي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ياتكليفي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مكلّفان‏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مي‏گيرند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>.2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ازآن‏روست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دروغ‏گويي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يقين‏آوري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نه‏به‏رفتاروعملكردآنان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فرض‏ها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پيش‏فرض‏هاي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پيش‏فرض‏ها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1.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2.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علم‏آوري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معتبرند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3.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اين‏رو،حجّيت‏ظنون‏خاص،اكتسابي‏و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4. </w:t>
      </w:r>
      <w:r>
        <w:rPr>
          <w:rFonts w:cs="Arial" w:hint="cs"/>
          <w:rtl/>
        </w:rPr>
        <w:t>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شده‏اند؟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مي‏گذارند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مي‏شمارند،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لنكراني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نمي‏نهاده‏اند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... 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دانستيم،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منجزيت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معذريت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>.5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اختصاص‏حجّيت‏آن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مسائل‏عملي‏وجود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2.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معرفتاست</w:t>
      </w:r>
      <w:r>
        <w:rPr>
          <w:rFonts w:cs="Arial"/>
          <w:rtl/>
        </w:rPr>
        <w:t>.</w:t>
      </w:r>
      <w:r>
        <w:rPr>
          <w:rFonts w:cs="Arial" w:hint="cs"/>
          <w:rtl/>
        </w:rPr>
        <w:t>گرچه‏موضوع‏بحث‏ايشان‏نيزامكان‏بهره‏برداري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lastRenderedPageBreak/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مي‏بخشد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.6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شقّتي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الدّنيا</w:t>
      </w:r>
      <w:r>
        <w:rPr>
          <w:rFonts w:cs="Arial"/>
          <w:rtl/>
        </w:rPr>
        <w:t>.7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نشانه‏ها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1.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متكلّمان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.8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>.9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2.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نپذيرفته‏اند</w:t>
      </w:r>
      <w:r>
        <w:rPr>
          <w:rFonts w:cs="Arial"/>
          <w:rtl/>
        </w:rPr>
        <w:t>.10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پذيرفتني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.11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3.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>.12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lastRenderedPageBreak/>
        <w:t xml:space="preserve">4.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.13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تعبّد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.14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نمي‏باشد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5.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موثوق‏الصدور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.15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.16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44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.17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مسائل‏اعتقادي‏بامسائل‏فقهي‏وعملي‏متفاوت‏است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لازم‏الاتباع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غيرقطعي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.18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...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ظني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موثوق‏الصدور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متعبّد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.19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شكافته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اند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بي‏معناست؛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بسم‏اللّه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.20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1.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لازم‏الاتباع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2.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3.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غيرمحفوف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4.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5.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بي‏معناست؛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برگزينيم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حقيقي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اعتباري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2.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.21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22 «</w:t>
      </w:r>
      <w:r>
        <w:rPr>
          <w:rFonts w:cs="Arial" w:hint="cs"/>
          <w:rtl/>
        </w:rPr>
        <w:t>إَنَّ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تُطِعْ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يُضِلُّوكَ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يَخْرُصُونَ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كاشفيت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3.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مرتبه‏اي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عين‏اليقين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علم‏اليقين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علم‏اليقين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مرتبه‏اي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مي‏يابند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درجه‏اي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ظن‏آور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4.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حدالامكان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5.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پي‏ريزي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امكان‏پذير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متشرعه،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نانوشته‏اي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6.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مي‏نهند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«5=2×2»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نمي‏كنند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درمي‏يابيم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لنكراني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علمي‏وعملي‏تفاوتي‏قايل‏نيست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بامشكل‏جدي‏مواجه‏است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8.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پيمان‏نويسان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آقاضياءالدين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مروري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مي‏رساند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بي‏معناست؛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.25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الشي‏ء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واجب‏الوجود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آن‏ودريك‏كلام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پديده‏ها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ذهني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مقدّمات‏قطعي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lastRenderedPageBreak/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مي‏آيند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اثباتند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واجب‏الوجود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مطّلع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مي‏رساند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قرآن‏وسنّت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مي‏نهد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ره‏پويان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مي‏نماياند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واقع‏نما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فرآورده‏هاي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رهپويان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مي‏طلبد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1.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آنان؛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2.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آن؛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3.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قطعيه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لازم‏الاتباع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غيرقطعي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.26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راوياني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اطمينان‏آوري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مخصِّص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گيري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lastRenderedPageBreak/>
        <w:t xml:space="preserve">1.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2. </w:t>
      </w:r>
      <w:r>
        <w:rPr>
          <w:rFonts w:cs="Arial" w:hint="cs"/>
          <w:rtl/>
        </w:rPr>
        <w:t>كاشفيت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غيرقراردادي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حتي‏المقدور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تحصيل‏آن‏ضروري‏ياممكن‏نباشد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3. </w:t>
      </w:r>
      <w:r>
        <w:rPr>
          <w:rFonts w:cs="Arial" w:hint="cs"/>
          <w:rtl/>
        </w:rPr>
        <w:t>پديده‏هاي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ذهني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4.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5.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6.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آمده‏اند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7.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واجب‏الوجود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.)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8.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فراورده‏هاي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آموزه‏هاي‏وحياني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9.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قطعي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قطعيه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10.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فراورده‏هاي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پي‏ريزي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t xml:space="preserve">11.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يقين‏آوري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t>.</w:t>
      </w:r>
    </w:p>
    <w:p w:rsidR="002F137D" w:rsidRDefault="002F137D" w:rsidP="002F137D">
      <w:pPr>
        <w:bidi/>
      </w:pPr>
    </w:p>
    <w:p w:rsidR="002F137D" w:rsidRDefault="002F137D" w:rsidP="002F137D">
      <w:pPr>
        <w:bidi/>
      </w:pPr>
      <w:r>
        <w:rPr>
          <w:rFonts w:cs="Arial" w:hint="cs"/>
          <w:rtl/>
        </w:rPr>
        <w:lastRenderedPageBreak/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2F137D" w:rsidRDefault="002F137D" w:rsidP="002F137D">
      <w:pPr>
        <w:bidi/>
      </w:pPr>
      <w:r>
        <w:t xml:space="preserve">1 </w:t>
      </w:r>
      <w:r>
        <w:rPr>
          <w:rFonts w:cs="Arial" w:hint="cs"/>
          <w:rtl/>
        </w:rPr>
        <w:t>دانش‏آموخته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t>.</w:t>
      </w:r>
    </w:p>
    <w:p w:rsidR="002F137D" w:rsidRDefault="002F137D" w:rsidP="002F137D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 / </w:t>
      </w:r>
      <w:r>
        <w:rPr>
          <w:rFonts w:cs="Arial" w:hint="cs"/>
          <w:rtl/>
        </w:rPr>
        <w:t>سيدابوالقاسم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1394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398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لنكرانى،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175</w:t>
      </w:r>
      <w:r>
        <w:t>.</w:t>
      </w:r>
      <w:bookmarkStart w:id="0" w:name="_GoBack"/>
      <w:bookmarkEnd w:id="0"/>
    </w:p>
    <w:p w:rsidR="002F137D" w:rsidRDefault="002F137D" w:rsidP="002F137D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</w:p>
    <w:p w:rsidR="002F137D" w:rsidRDefault="002F137D" w:rsidP="002F137D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علم‏الهدى،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(2 </w:t>
      </w:r>
      <w:r>
        <w:rPr>
          <w:rFonts w:cs="Arial" w:hint="cs"/>
          <w:rtl/>
        </w:rPr>
        <w:t>جلدى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554</w:t>
      </w:r>
      <w:r>
        <w:t>.</w:t>
      </w:r>
    </w:p>
    <w:p w:rsidR="002F137D" w:rsidRDefault="002F137D" w:rsidP="002F137D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لنكرانى،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175</w:t>
      </w:r>
      <w:r>
        <w:t>.</w:t>
      </w:r>
    </w:p>
    <w:p w:rsidR="002F137D" w:rsidRDefault="002F137D" w:rsidP="002F137D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على‏احمد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rPr>
          <w:rFonts w:cs="Arial" w:hint="cs"/>
          <w:rtl/>
        </w:rPr>
        <w:t>ـ</w:t>
      </w:r>
      <w:r>
        <w:rPr>
          <w:rFonts w:cs="Arial"/>
          <w:rtl/>
        </w:rPr>
        <w:t>64</w:t>
      </w:r>
      <w:r>
        <w:t>.</w:t>
      </w:r>
    </w:p>
    <w:p w:rsidR="002F137D" w:rsidRDefault="002F137D" w:rsidP="002F137D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t>.</w:t>
      </w:r>
    </w:p>
    <w:p w:rsidR="002F137D" w:rsidRDefault="002F137D" w:rsidP="002F137D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الامامه،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t>.</w:t>
      </w:r>
    </w:p>
    <w:p w:rsidR="002F137D" w:rsidRDefault="002F137D" w:rsidP="002F137D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>. [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</w:t>
      </w:r>
      <w:r>
        <w:rPr>
          <w:rFonts w:cs="Arial"/>
          <w:rtl/>
        </w:rPr>
        <w:t>]»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556</w:t>
      </w:r>
      <w:r>
        <w:t>.)</w:t>
      </w:r>
    </w:p>
    <w:p w:rsidR="002F137D" w:rsidRDefault="002F137D" w:rsidP="002F137D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</w:t>
      </w:r>
      <w:r>
        <w:t>.</w:t>
      </w:r>
    </w:p>
    <w:p w:rsidR="002F137D" w:rsidRDefault="002F137D" w:rsidP="002F137D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ينبغى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ـ</w:t>
      </w:r>
      <w:r>
        <w:rPr>
          <w:rFonts w:cs="Arial"/>
          <w:rtl/>
        </w:rPr>
        <w:t>7</w:t>
      </w:r>
      <w:r>
        <w:t>.</w:t>
      </w:r>
    </w:p>
    <w:p w:rsidR="002F137D" w:rsidRDefault="002F137D" w:rsidP="002F137D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556</w:t>
      </w:r>
      <w:r>
        <w:t>.</w:t>
      </w:r>
    </w:p>
    <w:p w:rsidR="002F137D" w:rsidRDefault="002F137D" w:rsidP="002F137D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2F137D" w:rsidRDefault="002F137D" w:rsidP="002F137D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.</w:t>
      </w:r>
    </w:p>
    <w:p w:rsidR="002F137D" w:rsidRDefault="002F137D" w:rsidP="002F137D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</w:p>
    <w:p w:rsidR="002F137D" w:rsidRDefault="002F137D" w:rsidP="002F137D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262</w:t>
      </w:r>
      <w:r>
        <w:t>.</w:t>
      </w:r>
    </w:p>
    <w:p w:rsidR="002F137D" w:rsidRDefault="002F137D" w:rsidP="002F137D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</w:t>
      </w:r>
      <w:r>
        <w:t>.</w:t>
      </w:r>
    </w:p>
    <w:p w:rsidR="002F137D" w:rsidRDefault="002F137D" w:rsidP="002F137D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</w:p>
    <w:p w:rsidR="002F137D" w:rsidRDefault="002F137D" w:rsidP="002F137D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351</w:t>
      </w:r>
      <w:r>
        <w:t>.</w:t>
      </w:r>
    </w:p>
    <w:p w:rsidR="002F137D" w:rsidRDefault="002F137D" w:rsidP="002F137D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205</w:t>
      </w:r>
      <w:r>
        <w:t>.</w:t>
      </w:r>
    </w:p>
    <w:p w:rsidR="002F137D" w:rsidRDefault="002F137D" w:rsidP="002F137D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رئاليسم،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t>.</w:t>
      </w:r>
    </w:p>
    <w:p w:rsidR="002F137D" w:rsidRDefault="002F137D" w:rsidP="002F137D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36</w:t>
      </w:r>
      <w:r>
        <w:t>.</w:t>
      </w:r>
    </w:p>
    <w:p w:rsidR="002F137D" w:rsidRDefault="002F137D" w:rsidP="002F137D">
      <w:pPr>
        <w:bidi/>
      </w:pPr>
      <w:r>
        <w:lastRenderedPageBreak/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36</w:t>
      </w:r>
      <w:r>
        <w:t>.</w:t>
      </w:r>
    </w:p>
    <w:p w:rsidR="002F137D" w:rsidRDefault="002F137D" w:rsidP="002F137D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116</w:t>
      </w:r>
      <w:r>
        <w:t>.</w:t>
      </w:r>
    </w:p>
    <w:p w:rsidR="002F137D" w:rsidRDefault="002F137D" w:rsidP="002F137D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205</w:t>
      </w:r>
      <w:r>
        <w:t>.</w:t>
      </w:r>
    </w:p>
    <w:p w:rsidR="00A57396" w:rsidRDefault="002F137D" w:rsidP="002F137D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</w:p>
    <w:sectPr w:rsidR="00A57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7D"/>
    <w:rsid w:val="002F137D"/>
    <w:rsid w:val="00A5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9F85CD-C564-4CDA-93E3-CEBCDACB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5166</Words>
  <Characters>29451</Characters>
  <Application>Microsoft Office Word</Application>
  <DocSecurity>0</DocSecurity>
  <Lines>245</Lines>
  <Paragraphs>69</Paragraphs>
  <ScaleCrop>false</ScaleCrop>
  <Company/>
  <LinksUpToDate>false</LinksUpToDate>
  <CharactersWithSpaces>34548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2017-12-27T06:38:00Z</dcterms:created>
  <dcterms:modified xsi:type="dcterms:W3CDTF">2017-12-27T06:39:00Z</dcterms:modified>
</cp:coreProperties>
</file>